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BC410" w14:textId="77777777" w:rsidR="001D029C" w:rsidRPr="00951BC5" w:rsidRDefault="001D029C" w:rsidP="00951BC5"/>
    <w:sectPr w:rsidR="001D029C" w:rsidRPr="00951BC5" w:rsidSect="009E733E">
      <w:headerReference w:type="default" r:id="rId8"/>
      <w:footerReference w:type="default" r:id="rId9"/>
      <w:pgSz w:w="11906" w:h="16838" w:code="9"/>
      <w:pgMar w:top="720" w:right="720" w:bottom="720" w:left="720" w:header="170" w:footer="35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99AAC" w14:textId="77777777" w:rsidR="00F444CD" w:rsidRDefault="00F444CD" w:rsidP="00A872DE">
      <w:r>
        <w:separator/>
      </w:r>
    </w:p>
  </w:endnote>
  <w:endnote w:type="continuationSeparator" w:id="0">
    <w:p w14:paraId="7E12B04A" w14:textId="77777777" w:rsidR="00F444CD" w:rsidRDefault="00F444CD" w:rsidP="00A8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color w:val="000000" w:themeColor="text1"/>
        <w:sz w:val="16"/>
        <w:szCs w:val="16"/>
      </w:rPr>
      <w:id w:val="5294066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color w:val="000000" w:themeColor="text1"/>
            <w:sz w:val="16"/>
            <w:szCs w:val="16"/>
          </w:rPr>
          <w:id w:val="4645056"/>
          <w:docPartObj>
            <w:docPartGallery w:val="Page Numbers (Bottom of Page)"/>
            <w:docPartUnique/>
          </w:docPartObj>
        </w:sdtPr>
        <w:sdtContent>
          <w:p w14:paraId="1DF8198B" w14:textId="7A03945F" w:rsidR="00EB1899" w:rsidRPr="006B2F72" w:rsidRDefault="00E56AC6" w:rsidP="00E56AC6">
            <w:pPr>
              <w:pStyle w:val="Pieddepage"/>
              <w:pBdr>
                <w:top w:val="single" w:sz="4" w:space="0" w:color="auto"/>
              </w:pBdr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>
              <w:rPr>
                <w:rFonts w:ascii="Verdana" w:hAnsi="Verdana"/>
                <w:color w:val="000000" w:themeColor="text1"/>
                <w:sz w:val="16"/>
                <w:szCs w:val="16"/>
              </w:rPr>
              <w:t>GENERATIONS MOUVEMENT</w:t>
            </w:r>
            <w:r w:rsidR="00EB1899" w:rsidRPr="006B2F72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</w:t>
            </w:r>
            <w:r w:rsidR="00951BC5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- UNION RÉGIONALE </w:t>
            </w:r>
            <w:r w:rsidR="00173492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DU </w:t>
            </w:r>
            <w:r w:rsidR="00951BC5">
              <w:rPr>
                <w:rFonts w:ascii="Verdana" w:hAnsi="Verdana"/>
                <w:color w:val="000000" w:themeColor="text1"/>
                <w:sz w:val="16"/>
                <w:szCs w:val="16"/>
              </w:rPr>
              <w:t>LANGUEDOC ROUSSILLON (GM – UR -LR)</w:t>
            </w:r>
          </w:p>
          <w:p w14:paraId="26719A38" w14:textId="27C840EC" w:rsidR="00E65843" w:rsidRPr="00E56AC6" w:rsidRDefault="005237BE" w:rsidP="00E56AC6">
            <w:pPr>
              <w:ind w:left="720"/>
              <w:jc w:val="center"/>
              <w:rPr>
                <w:rFonts w:ascii="Verdana" w:hAnsi="Verdana"/>
                <w:color w:val="000000" w:themeColor="text1"/>
                <w:sz w:val="16"/>
                <w:szCs w:val="16"/>
              </w:rPr>
            </w:pP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>MSA-</w:t>
            </w:r>
            <w:r w:rsidR="009340BE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Languedoc </w:t>
            </w: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>7 center</w:t>
            </w:r>
            <w:r w:rsidR="009340BE">
              <w:rPr>
                <w:rFonts w:ascii="Verdana" w:hAnsi="Verdana"/>
                <w:color w:val="000000" w:themeColor="text1"/>
                <w:sz w:val="16"/>
                <w:szCs w:val="16"/>
              </w:rPr>
              <w:t>,</w:t>
            </w: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b</w:t>
            </w:r>
            <w:r w:rsidR="009340BE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âtiment </w:t>
            </w: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>@xiion, 5</w:t>
            </w:r>
            <w:r w:rsidR="009340BE">
              <w:rPr>
                <w:rFonts w:ascii="Verdana" w:hAnsi="Verdana"/>
                <w:color w:val="000000" w:themeColor="text1"/>
                <w:sz w:val="16"/>
                <w:szCs w:val="16"/>
              </w:rPr>
              <w:t>81</w:t>
            </w: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>, rue Georges Méliès, 34</w:t>
            </w:r>
            <w:r w:rsidR="009340BE">
              <w:rPr>
                <w:rFonts w:ascii="Verdana" w:hAnsi="Verdana"/>
                <w:color w:val="000000" w:themeColor="text1"/>
                <w:sz w:val="16"/>
                <w:szCs w:val="16"/>
              </w:rPr>
              <w:t>000</w:t>
            </w: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Montpellier. </w:t>
            </w:r>
            <w:r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br/>
            </w:r>
            <w:r w:rsidR="00393645"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RNA </w:t>
            </w:r>
            <w:r w:rsidR="00942E45"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: </w:t>
            </w:r>
            <w:r w:rsidR="00E56AC6" w:rsidRPr="00E56AC6">
              <w:rPr>
                <w:rFonts w:ascii="Verdana" w:hAnsi="Verdana"/>
                <w:sz w:val="16"/>
                <w:szCs w:val="16"/>
              </w:rPr>
              <w:t>W343003534</w:t>
            </w:r>
            <w:r w:rsidR="007C4569"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</w:t>
            </w:r>
            <w:r w:rsidR="00F415AF" w:rsidRPr="006B2F72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* Siret : </w:t>
            </w:r>
            <w:r w:rsidR="00F415AF">
              <w:rPr>
                <w:rFonts w:ascii="Verdana" w:hAnsi="Verdana"/>
                <w:color w:val="000000" w:themeColor="text1"/>
                <w:sz w:val="16"/>
                <w:szCs w:val="16"/>
              </w:rPr>
              <w:t>798 905 501 00010 *</w:t>
            </w:r>
            <w:r w:rsidR="00F415AF" w:rsidRPr="006B2F72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Code APE</w:t>
            </w:r>
            <w:r w:rsidR="00F415AF">
              <w:rPr>
                <w:rFonts w:ascii="Verdana" w:hAnsi="Verdana"/>
                <w:color w:val="000000" w:themeColor="text1"/>
                <w:sz w:val="16"/>
                <w:szCs w:val="16"/>
              </w:rPr>
              <w:t> :</w:t>
            </w:r>
            <w:r w:rsidR="00F415AF" w:rsidRPr="006B2F72">
              <w:rPr>
                <w:rFonts w:ascii="Verdana" w:hAnsi="Verdana"/>
                <w:color w:val="000000" w:themeColor="text1"/>
                <w:sz w:val="16"/>
                <w:szCs w:val="16"/>
              </w:rPr>
              <w:t xml:space="preserve"> 9499 Z</w:t>
            </w:r>
            <w:r w:rsidR="00EB4009" w:rsidRPr="00E56AC6">
              <w:rPr>
                <w:rFonts w:ascii="Verdana" w:hAnsi="Verdana"/>
                <w:color w:val="000000" w:themeColor="text1"/>
                <w:sz w:val="24"/>
                <w:szCs w:val="24"/>
              </w:rPr>
              <w:br/>
            </w:r>
            <w:r w:rsidR="00EB4009" w:rsidRPr="00E56AC6">
              <w:rPr>
                <w:rFonts w:ascii="Verdana" w:hAnsi="Verdana"/>
                <w:color w:val="000000" w:themeColor="text1"/>
                <w:sz w:val="16"/>
                <w:szCs w:val="16"/>
              </w:rPr>
              <w:t>Certificat d’immatriculation (Article R. 211-21 du code du tourisme) : IM075100069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732C8" w14:textId="77777777" w:rsidR="00F444CD" w:rsidRDefault="00F444CD" w:rsidP="00A872DE">
      <w:r>
        <w:separator/>
      </w:r>
    </w:p>
  </w:footnote>
  <w:footnote w:type="continuationSeparator" w:id="0">
    <w:p w14:paraId="5C4067C3" w14:textId="77777777" w:rsidR="00F444CD" w:rsidRDefault="00F444CD" w:rsidP="00A87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F1D1" w14:textId="175F7A3C" w:rsidR="00E65843" w:rsidRDefault="006816A5" w:rsidP="00556A07">
    <w:pPr>
      <w:tabs>
        <w:tab w:val="left" w:pos="-540"/>
      </w:tabs>
      <w:ind w:left="9360" w:hanging="990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55367" wp14:editId="4BF21DBB">
              <wp:simplePos x="0" y="0"/>
              <wp:positionH relativeFrom="column">
                <wp:posOffset>1828800</wp:posOffset>
              </wp:positionH>
              <wp:positionV relativeFrom="paragraph">
                <wp:posOffset>44450</wp:posOffset>
              </wp:positionV>
              <wp:extent cx="5153025" cy="1019175"/>
              <wp:effectExtent l="0" t="0" r="9525" b="9525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3025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EE23E6" w14:textId="13D738C4" w:rsidR="00D615FB" w:rsidRPr="000F3A46" w:rsidRDefault="00662020" w:rsidP="00D615FB">
                          <w:pPr>
                            <w:shd w:val="clear" w:color="auto" w:fill="FFFFFF"/>
                            <w:jc w:val="center"/>
                            <w:rPr>
                              <w:rFonts w:ascii="Verdana" w:hAnsi="Verdana"/>
                              <w:i/>
                              <w:iCs/>
                              <w:color w:val="EE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>GENERATIONS MOUVEMENT</w:t>
                          </w:r>
                          <w:r w:rsidR="00D615FB" w:rsidRPr="00064A16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="00D615FB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br/>
                          </w:r>
                          <w:r w:rsidR="000F3A46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UNION RÉGIONALE 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 xml:space="preserve">DU </w:t>
                          </w:r>
                          <w:r w:rsidR="000F3A46"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</w:rPr>
                            <w:t>LANGUEDOC ROUSSILLON</w:t>
                          </w:r>
                          <w:r w:rsidR="00D615FB" w:rsidRPr="00064A16">
                            <w:rPr>
                              <w:rFonts w:asciiTheme="minorHAnsi" w:hAnsiTheme="minorHAnsi" w:cstheme="minorHAnsi"/>
                              <w:sz w:val="36"/>
                              <w:szCs w:val="36"/>
                            </w:rPr>
                            <w:br/>
                          </w:r>
                          <w:r w:rsidR="000F3A46" w:rsidRPr="000F3A46">
                            <w:rPr>
                              <w:rFonts w:ascii="Arial" w:hAnsi="Arial" w:cs="Arial"/>
                              <w:i/>
                              <w:iCs/>
                              <w:color w:val="EE0000"/>
                              <w:sz w:val="28"/>
                              <w:szCs w:val="28"/>
                            </w:rPr>
                            <w:t>Titre</w:t>
                          </w:r>
                        </w:p>
                        <w:p w14:paraId="78E3EEEA" w14:textId="77777777" w:rsidR="00D615FB" w:rsidRDefault="00D615FB" w:rsidP="00D615FB">
                          <w:pPr>
                            <w:shd w:val="clear" w:color="auto" w:fill="FFFFFF"/>
                            <w:jc w:val="center"/>
                            <w:rPr>
                              <w:rFonts w:ascii="Arial" w:hAnsi="Arial" w:cs="Arial"/>
                              <w:color w:val="316BF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Verdana" w:hAnsi="Verdana"/>
                              <w:sz w:val="24"/>
                              <w:szCs w:val="24"/>
                            </w:rPr>
                            <w:br/>
                          </w:r>
                        </w:p>
                        <w:p w14:paraId="151E5687" w14:textId="77777777" w:rsidR="006816A5" w:rsidRDefault="006816A5" w:rsidP="00ED6277">
                          <w:pPr>
                            <w:shd w:val="clear" w:color="auto" w:fill="FFFFFF"/>
                            <w:jc w:val="center"/>
                            <w:rPr>
                              <w:rFonts w:ascii="Verdana" w:hAnsi="Verdana"/>
                              <w:sz w:val="18"/>
                              <w:szCs w:val="18"/>
                            </w:rPr>
                          </w:pPr>
                        </w:p>
                        <w:p w14:paraId="76E8B7C6" w14:textId="4C90E593" w:rsidR="007A2158" w:rsidRPr="006816A5" w:rsidRDefault="006816A5" w:rsidP="00ED6277">
                          <w:pPr>
                            <w:shd w:val="clear" w:color="auto" w:fill="FFFFFF"/>
                            <w:jc w:val="center"/>
                            <w:rPr>
                              <w:rFonts w:ascii="Verdana" w:hAnsi="Verdana"/>
                            </w:rPr>
                          </w:pPr>
                          <w:r w:rsidRPr="006816A5">
                            <w:rPr>
                              <w:rFonts w:ascii="Verdana" w:hAnsi="Verdana"/>
                            </w:rPr>
                            <w:t>Fait en 12/2024</w:t>
                          </w:r>
                          <w:r w:rsidRPr="006816A5">
                            <w:rPr>
                              <w:rFonts w:ascii="Verdana" w:hAnsi="Verdana"/>
                              <w:b/>
                            </w:rPr>
                            <w:br/>
                          </w:r>
                        </w:p>
                        <w:p w14:paraId="09F52821" w14:textId="225493CD" w:rsidR="003C4612" w:rsidRDefault="00ED6277" w:rsidP="008E5E70">
                          <w:pPr>
                            <w:shd w:val="clear" w:color="auto" w:fill="FFFFFF"/>
                            <w:jc w:val="center"/>
                            <w:rPr>
                              <w:rFonts w:ascii="Arial" w:hAnsi="Arial" w:cs="Arial"/>
                              <w:color w:val="316BF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Verdana" w:hAnsi="Verdana"/>
                              <w:sz w:val="24"/>
                              <w:szCs w:val="24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55367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left:0;text-align:left;margin-left:2in;margin-top:3.5pt;width:405.7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v0FdwIAAGYFAAAOAAAAZHJzL2Uyb0RvYy54bWysVN1P2zAQf5+0/8Hy+5qkUBgRKepAnSYh&#10;QCsTz65jU2uOz7PdJt1fz9lJP8Z4YdpLcvb97uvnu7u86hpNNsJ5BaaixSinRBgOtTLPFf3xOP/0&#10;mRIfmKmZBiMquhWeXk0/frhsbSnGsAJdC0fQifFlayu6CsGWWeb5SjTMj8AKg0oJrmEBj+45qx1r&#10;0Xujs3Gen2UtuNo64MJ7vL3plXSa/EspeLiX0otAdEUxt5C+Ln2X8ZtNL1n57JhdKT6kwf4hi4Yp&#10;g0H3rm5YYGTt1F+uGsUdeJBhxKHJQErFRaoBqynyV9UsVsyKVAuS4+2eJv//3PK7zcI+OBK6L9Dh&#10;A0ZCWutLj5exnk66Jv4xU4J6pHC7p010gXC8nBSTk3w8oYSjrsiLi+J8Ev1kB3PrfPgqoCFRqKjD&#10;d0l0sc2tDz10B4nRPGhVz5XW6RB7QVxrRzYMX1GHlCQ6/wOlDWkrenYyyZNjA9G896xNdCNSNwzh&#10;DiUmKWy1iBhtvgtJVJ0qfSM241yYffyEjiiJod5jOOAPWb3HuK8DLVJkMGFv3CgDLlWfxudAWf1z&#10;R5ns8fg2R3VHMXTLbnj6JdRb7AgH/bB4y+cKX+2W+fDAHE4HNgFOfLjHj9SArMMgUbIC9/ut+4jH&#10;pkUtJS1OW0X9rzVzghL9zWA7XxSnp3E80+F0cj7GgzvWLI81Zt1cA7ZCgbvF8iRGfNA7UTponnAx&#10;zGJUVDHDMXZFw068Dv0OwMXCxWyWQDiQloVbs7A8uo70xp587J6Ys0PjBuz5O9jNJStf9W+PjZYG&#10;ZusAUqXmjgT3rA7E4zCn8RgWT9wWx+eEOqzH6QsAAAD//wMAUEsDBBQABgAIAAAAIQCA1O144gAA&#10;AAoBAAAPAAAAZHJzL2Rvd25yZXYueG1sTI9LT8MwEITvSPwHa5G4IOrQKk0a4lQI8ZB6o+Ehbm68&#10;JBHxOordJPx7tic47a5mNPtNvp1tJ0YcfOtIwc0iAoFUOdNSreC1fLxOQfigyejOESr4QQ/b4vws&#10;15lxE73guA+14BDymVbQhNBnUvqqQav9wvVIrH25werA51BLM+iJw20nl1G0lla3xB8a3eN9g9X3&#10;/mgVfF7VHzs/P71Nq3jVPzyPZfJuSqUuL+a7WxAB5/BnhhM+o0PBTAd3JONFp2CZptwlKEh4nPRo&#10;s4lBHHhbJzHIIpf/KxS/AAAA//8DAFBLAQItABQABgAIAAAAIQC2gziS/gAAAOEBAAATAAAAAAAA&#10;AAAAAAAAAAAAAABbQ29udGVudF9UeXBlc10ueG1sUEsBAi0AFAAGAAgAAAAhADj9If/WAAAAlAEA&#10;AAsAAAAAAAAAAAAAAAAALwEAAF9yZWxzLy5yZWxzUEsBAi0AFAAGAAgAAAAhADAu/QV3AgAAZgUA&#10;AA4AAAAAAAAAAAAAAAAALgIAAGRycy9lMm9Eb2MueG1sUEsBAi0AFAAGAAgAAAAhAIDU7XjiAAAA&#10;CgEAAA8AAAAAAAAAAAAAAAAA0QQAAGRycy9kb3ducmV2LnhtbFBLBQYAAAAABAAEAPMAAADgBQAA&#10;AAA=&#10;" fillcolor="white [3201]" stroked="f" strokeweight=".5pt">
              <v:textbox>
                <w:txbxContent>
                  <w:p w14:paraId="06EE23E6" w14:textId="13D738C4" w:rsidR="00D615FB" w:rsidRPr="000F3A46" w:rsidRDefault="00662020" w:rsidP="00D615FB">
                    <w:pPr>
                      <w:shd w:val="clear" w:color="auto" w:fill="FFFFFF"/>
                      <w:jc w:val="center"/>
                      <w:rPr>
                        <w:rFonts w:ascii="Verdana" w:hAnsi="Verdana"/>
                        <w:i/>
                        <w:iCs/>
                        <w:color w:val="EE0000"/>
                        <w:sz w:val="28"/>
                        <w:szCs w:val="2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>GENERATIONS MOUVEMENT</w:t>
                    </w:r>
                    <w:r w:rsidR="00D615FB" w:rsidRPr="00064A16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 </w:t>
                    </w:r>
                    <w:r w:rsidR="00D615FB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br/>
                    </w:r>
                    <w:r w:rsidR="000F3A46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UNION RÉGIONALE </w:t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 xml:space="preserve">DU </w:t>
                    </w:r>
                    <w:r w:rsidR="000F3A46"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</w:rPr>
                      <w:t>LANGUEDOC ROUSSILLON</w:t>
                    </w:r>
                    <w:r w:rsidR="00D615FB" w:rsidRPr="00064A16">
                      <w:rPr>
                        <w:rFonts w:asciiTheme="minorHAnsi" w:hAnsiTheme="minorHAnsi" w:cstheme="minorHAnsi"/>
                        <w:sz w:val="36"/>
                        <w:szCs w:val="36"/>
                      </w:rPr>
                      <w:br/>
                    </w:r>
                    <w:r w:rsidR="000F3A46" w:rsidRPr="000F3A46">
                      <w:rPr>
                        <w:rFonts w:ascii="Arial" w:hAnsi="Arial" w:cs="Arial"/>
                        <w:i/>
                        <w:iCs/>
                        <w:color w:val="EE0000"/>
                        <w:sz w:val="28"/>
                        <w:szCs w:val="28"/>
                      </w:rPr>
                      <w:t>Titre</w:t>
                    </w:r>
                  </w:p>
                  <w:p w14:paraId="78E3EEEA" w14:textId="77777777" w:rsidR="00D615FB" w:rsidRDefault="00D615FB" w:rsidP="00D615FB">
                    <w:pPr>
                      <w:shd w:val="clear" w:color="auto" w:fill="FFFFFF"/>
                      <w:jc w:val="center"/>
                      <w:rPr>
                        <w:rFonts w:ascii="Arial" w:hAnsi="Arial" w:cs="Arial"/>
                        <w:color w:val="316BF2"/>
                        <w:sz w:val="21"/>
                        <w:szCs w:val="21"/>
                      </w:rPr>
                    </w:pPr>
                    <w:r>
                      <w:rPr>
                        <w:rFonts w:ascii="Verdana" w:hAnsi="Verdana"/>
                        <w:sz w:val="24"/>
                        <w:szCs w:val="24"/>
                      </w:rPr>
                      <w:br/>
                    </w:r>
                  </w:p>
                  <w:p w14:paraId="151E5687" w14:textId="77777777" w:rsidR="006816A5" w:rsidRDefault="006816A5" w:rsidP="00ED6277">
                    <w:pPr>
                      <w:shd w:val="clear" w:color="auto" w:fill="FFFFFF"/>
                      <w:jc w:val="center"/>
                      <w:rPr>
                        <w:rFonts w:ascii="Verdana" w:hAnsi="Verdana"/>
                        <w:sz w:val="18"/>
                        <w:szCs w:val="18"/>
                      </w:rPr>
                    </w:pPr>
                  </w:p>
                  <w:p w14:paraId="76E8B7C6" w14:textId="4C90E593" w:rsidR="007A2158" w:rsidRPr="006816A5" w:rsidRDefault="006816A5" w:rsidP="00ED6277">
                    <w:pPr>
                      <w:shd w:val="clear" w:color="auto" w:fill="FFFFFF"/>
                      <w:jc w:val="center"/>
                      <w:rPr>
                        <w:rFonts w:ascii="Verdana" w:hAnsi="Verdana"/>
                      </w:rPr>
                    </w:pPr>
                    <w:r w:rsidRPr="006816A5">
                      <w:rPr>
                        <w:rFonts w:ascii="Verdana" w:hAnsi="Verdana"/>
                      </w:rPr>
                      <w:t>Fait en 12/2024</w:t>
                    </w:r>
                    <w:r w:rsidRPr="006816A5">
                      <w:rPr>
                        <w:rFonts w:ascii="Verdana" w:hAnsi="Verdana"/>
                        <w:b/>
                      </w:rPr>
                      <w:br/>
                    </w:r>
                  </w:p>
                  <w:p w14:paraId="09F52821" w14:textId="225493CD" w:rsidR="003C4612" w:rsidRDefault="00ED6277" w:rsidP="008E5E70">
                    <w:pPr>
                      <w:shd w:val="clear" w:color="auto" w:fill="FFFFFF"/>
                      <w:jc w:val="center"/>
                      <w:rPr>
                        <w:rFonts w:ascii="Arial" w:hAnsi="Arial" w:cs="Arial"/>
                        <w:color w:val="316BF2"/>
                        <w:sz w:val="21"/>
                        <w:szCs w:val="21"/>
                      </w:rPr>
                    </w:pPr>
                    <w:r>
                      <w:rPr>
                        <w:rFonts w:ascii="Verdana" w:hAnsi="Verdana"/>
                        <w:sz w:val="24"/>
                        <w:szCs w:val="2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sdt>
      <w:sdtPr>
        <w:rPr>
          <w:noProof/>
        </w:rPr>
        <w:id w:val="-1761668475"/>
        <w:docPartObj>
          <w:docPartGallery w:val="Page Numbers (Margins)"/>
          <w:docPartUnique/>
        </w:docPartObj>
      </w:sdtPr>
      <w:sdtContent>
        <w:r w:rsidR="00FF16CF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317D0F4" wp14:editId="34A9A7A2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0" b="0"/>
                  <wp:wrapNone/>
                  <wp:docPr id="1882853514" name="Flèche : droit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B7DB02" w14:textId="77777777" w:rsidR="00FF16CF" w:rsidRDefault="00FF16CF">
                              <w:pPr>
                                <w:pStyle w:val="Pieddepag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94111D" w:rsidRPr="0094111D">
                                <w:rPr>
                                  <w:noProof/>
                                  <w:color w:val="FFFFFF" w:themeColor="background1"/>
                                </w:rPr>
                                <w:t>1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1F59C8AD" w14:textId="77777777" w:rsidR="00FF16CF" w:rsidRDefault="00FF16CF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317D0F4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 : droite 3" o:spid="_x0000_s1027" type="#_x0000_t13" style="position:absolute;left:0;text-align:left;margin-left:0;margin-top:0;width:45.75pt;height:32.25pt;rotation:180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ZuHQIAACQEAAAOAAAAZHJzL2Uyb0RvYy54bWysU9uO2yAQfa/Uf0C8N74o7matOKtVoq0q&#10;bS/Sth9AANu0mKFAYqdf34F4s2n7VpUHxAzDmTNnhvXdNGhylM4rMA0tFjkl0nAQynQN/frl4c2K&#10;Eh+YEUyDkQ09SU/vNq9frUdbyxJ60EI6giDG16NtaB+CrbPM814OzC/ASoOXLbiBBTRdlwnHRkQf&#10;dFbm+dtsBCesAy69R+/ufEk3Cb9tJQ+f2tbLQHRDkVtIu0v7Pu7ZZs3qzjHbKz7TYP/AYmDKYNIL&#10;1I4FRg5O/QU1KO7AQxsWHIYM2lZxmWrAaor8j2qeemZlqgXF8fYik/9/sPzj8cl+dpG6t4/Av3ti&#10;YNsz08l752DsJROYrohCZaP19eVBNDw+JfvxAwhsLTsESBpMrRuIA9S6yFd5XMmNxZIpKX+6KC+n&#10;QDg6q1WRlxUlHK+W+W11U6WErI5YkZx1PryTMJB4aKhTXR8SwQTNjo8+JPkFMWyIZMS3gpJ20NjN&#10;I9Okysub1dztq5jyt5hyuSrnvDNi9pI5SQRaiQeldTJct99qRxC+odu8ype7+bG/DtMmBhuIz6KI&#10;rI6epGWUL06qr8O0n4gSs9DRswdxQnGTjDi4+MWw7B7cT0pGHNeG+h8H5iQl+r3BBt0Wy2Wc72Tg&#10;wV17989eZjhCNDRQcj5uw/kvHGxSNOY/s73HZrYqPHf9zGamjaOY6pi/TZz1aztFvXzuzS8AAAD/&#10;/wMAUEsDBBQABgAIAAAAIQAHddAl3AAAAAMBAAAPAAAAZHJzL2Rvd25yZXYueG1sTI9BS8NAEIXv&#10;gv9hGcGb3VRMiWk2pUSkIHgwLZXeptlpEpqdDdltE/+9qxe9DDze471vstVkOnGlwbWWFcxnEQji&#10;yuqWawW77etDAsJ5ZI2dZVLwRQ5W+e1Nhqm2I3/QtfS1CCXsUlTQeN+nUrqqIYNuZnvi4J3sYNAH&#10;OdRSDziGctPJxyhaSIMth4UGeyoaqs7lxSiI8W38XMtil7xvXopDuU82HDml7u+m9RKEp8n/heEH&#10;P6BDHpiO9sLaiU5BeMT/3uA9z2MQRwWLpxhknsn/7Pk3AAAA//8DAFBLAQItABQABgAIAAAAIQC2&#10;gziS/gAAAOEBAAATAAAAAAAAAAAAAAAAAAAAAABbQ29udGVudF9UeXBlc10ueG1sUEsBAi0AFAAG&#10;AAgAAAAhADj9If/WAAAAlAEAAAsAAAAAAAAAAAAAAAAALwEAAF9yZWxzLy5yZWxzUEsBAi0AFAAG&#10;AAgAAAAhAGg1Bm4dAgAAJAQAAA4AAAAAAAAAAAAAAAAALgIAAGRycy9lMm9Eb2MueG1sUEsBAi0A&#10;FAAGAAgAAAAhAAd10CXcAAAAAwEAAA8AAAAAAAAAAAAAAAAAdwQAAGRycy9kb3ducmV2LnhtbFBL&#10;BQYAAAAABAAEAPMAAACABQAAAAA=&#10;" o:allowincell="f" adj="13609,5370" fillcolor="#c0504d" stroked="f" strokecolor="#5c83b4">
                  <v:textbox inset=",0,,0">
                    <w:txbxContent>
                      <w:p w14:paraId="63B7DB02" w14:textId="77777777" w:rsidR="00FF16CF" w:rsidRDefault="00FF16CF">
                        <w:pPr>
                          <w:pStyle w:val="Pieddepag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94111D" w:rsidRPr="0094111D">
                          <w:rPr>
                            <w:noProof/>
                            <w:color w:val="FFFFFF" w:themeColor="background1"/>
                          </w:rPr>
                          <w:t>1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1F59C8AD" w14:textId="77777777" w:rsidR="00FF16CF" w:rsidRDefault="00FF16CF"/>
                    </w:txbxContent>
                  </v:textbox>
                  <w10:wrap anchorx="margin" anchory="margin"/>
                </v:shape>
              </w:pict>
            </mc:Fallback>
          </mc:AlternateContent>
        </w:r>
      </w:sdtContent>
    </w:sdt>
    <w:r w:rsidR="001062F5">
      <w:rPr>
        <w:noProof/>
      </w:rPr>
      <w:drawing>
        <wp:inline distT="0" distB="0" distL="0" distR="0" wp14:anchorId="44E1169B" wp14:editId="4072D71A">
          <wp:extent cx="1889760" cy="1142234"/>
          <wp:effectExtent l="0" t="0" r="0" b="1270"/>
          <wp:docPr id="64568056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680564" name="Image 645680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6055" cy="1152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DCD798" w14:textId="77777777" w:rsidR="002958BD" w:rsidRDefault="002958BD" w:rsidP="00556A07">
    <w:pPr>
      <w:tabs>
        <w:tab w:val="left" w:pos="-540"/>
      </w:tabs>
      <w:ind w:left="9360" w:hanging="99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7E3"/>
    <w:multiLevelType w:val="multilevel"/>
    <w:tmpl w:val="0E20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C57CF"/>
    <w:multiLevelType w:val="multilevel"/>
    <w:tmpl w:val="E2F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84D12"/>
    <w:multiLevelType w:val="hybridMultilevel"/>
    <w:tmpl w:val="75E07C1C"/>
    <w:lvl w:ilvl="0" w:tplc="8B4076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31A20"/>
    <w:multiLevelType w:val="multilevel"/>
    <w:tmpl w:val="F458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C78B5"/>
    <w:multiLevelType w:val="multilevel"/>
    <w:tmpl w:val="F588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C7381"/>
    <w:multiLevelType w:val="multilevel"/>
    <w:tmpl w:val="ECD0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03AA3"/>
    <w:multiLevelType w:val="multilevel"/>
    <w:tmpl w:val="8DFE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E560E1"/>
    <w:multiLevelType w:val="multilevel"/>
    <w:tmpl w:val="E6CC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8D3BA8"/>
    <w:multiLevelType w:val="multilevel"/>
    <w:tmpl w:val="A31E2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BB111A"/>
    <w:multiLevelType w:val="multilevel"/>
    <w:tmpl w:val="AB847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7433E6"/>
    <w:multiLevelType w:val="multilevel"/>
    <w:tmpl w:val="743E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940B8"/>
    <w:multiLevelType w:val="multilevel"/>
    <w:tmpl w:val="2282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6C5417"/>
    <w:multiLevelType w:val="multilevel"/>
    <w:tmpl w:val="84DED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41678B"/>
    <w:multiLevelType w:val="multilevel"/>
    <w:tmpl w:val="3BBC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477D9"/>
    <w:multiLevelType w:val="multilevel"/>
    <w:tmpl w:val="388C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A35F45"/>
    <w:multiLevelType w:val="hybridMultilevel"/>
    <w:tmpl w:val="DF2AF178"/>
    <w:lvl w:ilvl="0" w:tplc="25F6C0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0806C2"/>
    <w:multiLevelType w:val="hybridMultilevel"/>
    <w:tmpl w:val="880CDF2A"/>
    <w:lvl w:ilvl="0" w:tplc="07467D82">
      <w:start w:val="1"/>
      <w:numFmt w:val="decimal"/>
      <w:lvlText w:val="%1-"/>
      <w:lvlJc w:val="left"/>
      <w:pPr>
        <w:ind w:left="95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295" w:hanging="360"/>
      </w:pPr>
    </w:lvl>
    <w:lvl w:ilvl="2" w:tplc="040C001B" w:tentative="1">
      <w:start w:val="1"/>
      <w:numFmt w:val="lowerRoman"/>
      <w:lvlText w:val="%3."/>
      <w:lvlJc w:val="right"/>
      <w:pPr>
        <w:ind w:left="11015" w:hanging="180"/>
      </w:pPr>
    </w:lvl>
    <w:lvl w:ilvl="3" w:tplc="040C000F" w:tentative="1">
      <w:start w:val="1"/>
      <w:numFmt w:val="decimal"/>
      <w:lvlText w:val="%4."/>
      <w:lvlJc w:val="left"/>
      <w:pPr>
        <w:ind w:left="11735" w:hanging="360"/>
      </w:pPr>
    </w:lvl>
    <w:lvl w:ilvl="4" w:tplc="040C0019" w:tentative="1">
      <w:start w:val="1"/>
      <w:numFmt w:val="lowerLetter"/>
      <w:lvlText w:val="%5."/>
      <w:lvlJc w:val="left"/>
      <w:pPr>
        <w:ind w:left="12455" w:hanging="360"/>
      </w:pPr>
    </w:lvl>
    <w:lvl w:ilvl="5" w:tplc="040C001B" w:tentative="1">
      <w:start w:val="1"/>
      <w:numFmt w:val="lowerRoman"/>
      <w:lvlText w:val="%6."/>
      <w:lvlJc w:val="right"/>
      <w:pPr>
        <w:ind w:left="13175" w:hanging="180"/>
      </w:pPr>
    </w:lvl>
    <w:lvl w:ilvl="6" w:tplc="040C000F" w:tentative="1">
      <w:start w:val="1"/>
      <w:numFmt w:val="decimal"/>
      <w:lvlText w:val="%7."/>
      <w:lvlJc w:val="left"/>
      <w:pPr>
        <w:ind w:left="13895" w:hanging="360"/>
      </w:pPr>
    </w:lvl>
    <w:lvl w:ilvl="7" w:tplc="040C0019" w:tentative="1">
      <w:start w:val="1"/>
      <w:numFmt w:val="lowerLetter"/>
      <w:lvlText w:val="%8."/>
      <w:lvlJc w:val="left"/>
      <w:pPr>
        <w:ind w:left="14615" w:hanging="360"/>
      </w:pPr>
    </w:lvl>
    <w:lvl w:ilvl="8" w:tplc="040C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17" w15:restartNumberingAfterBreak="0">
    <w:nsid w:val="6951189C"/>
    <w:multiLevelType w:val="hybridMultilevel"/>
    <w:tmpl w:val="8E52883C"/>
    <w:lvl w:ilvl="0" w:tplc="4E740A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5375F8"/>
    <w:multiLevelType w:val="hybridMultilevel"/>
    <w:tmpl w:val="8DAA2908"/>
    <w:lvl w:ilvl="0" w:tplc="C750E7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8C11B9"/>
    <w:multiLevelType w:val="multilevel"/>
    <w:tmpl w:val="2490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7926CB"/>
    <w:multiLevelType w:val="multilevel"/>
    <w:tmpl w:val="00B0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F614ED"/>
    <w:multiLevelType w:val="multilevel"/>
    <w:tmpl w:val="1B6C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982425"/>
    <w:multiLevelType w:val="hybridMultilevel"/>
    <w:tmpl w:val="B49EC006"/>
    <w:lvl w:ilvl="0" w:tplc="716EE3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068269">
    <w:abstractNumId w:val="17"/>
  </w:num>
  <w:num w:numId="2" w16cid:durableId="791552498">
    <w:abstractNumId w:val="22"/>
  </w:num>
  <w:num w:numId="3" w16cid:durableId="671880090">
    <w:abstractNumId w:val="18"/>
  </w:num>
  <w:num w:numId="4" w16cid:durableId="1624801209">
    <w:abstractNumId w:val="2"/>
  </w:num>
  <w:num w:numId="5" w16cid:durableId="1503004270">
    <w:abstractNumId w:val="15"/>
  </w:num>
  <w:num w:numId="6" w16cid:durableId="1204320832">
    <w:abstractNumId w:val="11"/>
  </w:num>
  <w:num w:numId="7" w16cid:durableId="1402875118">
    <w:abstractNumId w:val="6"/>
  </w:num>
  <w:num w:numId="8" w16cid:durableId="1027221319">
    <w:abstractNumId w:val="14"/>
  </w:num>
  <w:num w:numId="9" w16cid:durableId="891356171">
    <w:abstractNumId w:val="20"/>
  </w:num>
  <w:num w:numId="10" w16cid:durableId="870802750">
    <w:abstractNumId w:val="13"/>
  </w:num>
  <w:num w:numId="11" w16cid:durableId="861624716">
    <w:abstractNumId w:val="9"/>
  </w:num>
  <w:num w:numId="12" w16cid:durableId="1863661354">
    <w:abstractNumId w:val="4"/>
  </w:num>
  <w:num w:numId="13" w16cid:durableId="1762675081">
    <w:abstractNumId w:val="0"/>
  </w:num>
  <w:num w:numId="14" w16cid:durableId="1629512070">
    <w:abstractNumId w:val="12"/>
  </w:num>
  <w:num w:numId="15" w16cid:durableId="1190070793">
    <w:abstractNumId w:val="3"/>
  </w:num>
  <w:num w:numId="16" w16cid:durableId="184903741">
    <w:abstractNumId w:val="19"/>
  </w:num>
  <w:num w:numId="17" w16cid:durableId="1812863617">
    <w:abstractNumId w:val="5"/>
  </w:num>
  <w:num w:numId="18" w16cid:durableId="310722345">
    <w:abstractNumId w:val="1"/>
  </w:num>
  <w:num w:numId="19" w16cid:durableId="931864884">
    <w:abstractNumId w:val="21"/>
  </w:num>
  <w:num w:numId="20" w16cid:durableId="455024667">
    <w:abstractNumId w:val="10"/>
  </w:num>
  <w:num w:numId="21" w16cid:durableId="1959095213">
    <w:abstractNumId w:val="8"/>
  </w:num>
  <w:num w:numId="22" w16cid:durableId="1368606344">
    <w:abstractNumId w:val="16"/>
  </w:num>
  <w:num w:numId="23" w16cid:durableId="340208249">
    <w:abstractNumId w:val="7"/>
  </w:num>
  <w:num w:numId="24" w16cid:durableId="20746924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7A"/>
    <w:rsid w:val="00000D96"/>
    <w:rsid w:val="00005CFB"/>
    <w:rsid w:val="00016A39"/>
    <w:rsid w:val="00017080"/>
    <w:rsid w:val="00021ABD"/>
    <w:rsid w:val="000245F4"/>
    <w:rsid w:val="00026362"/>
    <w:rsid w:val="00033B9D"/>
    <w:rsid w:val="00034C86"/>
    <w:rsid w:val="000351CD"/>
    <w:rsid w:val="00036DCD"/>
    <w:rsid w:val="00040AD7"/>
    <w:rsid w:val="00055BCD"/>
    <w:rsid w:val="000561AD"/>
    <w:rsid w:val="00064A16"/>
    <w:rsid w:val="00065AFB"/>
    <w:rsid w:val="00077096"/>
    <w:rsid w:val="00080AFE"/>
    <w:rsid w:val="00085588"/>
    <w:rsid w:val="000874BC"/>
    <w:rsid w:val="00095C2E"/>
    <w:rsid w:val="000A2671"/>
    <w:rsid w:val="000B0B47"/>
    <w:rsid w:val="000B41A0"/>
    <w:rsid w:val="000B53E9"/>
    <w:rsid w:val="000C0CD6"/>
    <w:rsid w:val="000C2FA3"/>
    <w:rsid w:val="000C4F5B"/>
    <w:rsid w:val="000C5044"/>
    <w:rsid w:val="000C6474"/>
    <w:rsid w:val="000D2856"/>
    <w:rsid w:val="000E4388"/>
    <w:rsid w:val="000E4601"/>
    <w:rsid w:val="000E4875"/>
    <w:rsid w:val="000E56D4"/>
    <w:rsid w:val="000F3A46"/>
    <w:rsid w:val="000F3D3E"/>
    <w:rsid w:val="00102D5E"/>
    <w:rsid w:val="00102E34"/>
    <w:rsid w:val="001062F5"/>
    <w:rsid w:val="001073A2"/>
    <w:rsid w:val="00113077"/>
    <w:rsid w:val="0011506A"/>
    <w:rsid w:val="001153B4"/>
    <w:rsid w:val="0012178A"/>
    <w:rsid w:val="0012385D"/>
    <w:rsid w:val="001252D0"/>
    <w:rsid w:val="001405E4"/>
    <w:rsid w:val="001508A0"/>
    <w:rsid w:val="0017030F"/>
    <w:rsid w:val="00173492"/>
    <w:rsid w:val="00174BA2"/>
    <w:rsid w:val="001760F0"/>
    <w:rsid w:val="001768A9"/>
    <w:rsid w:val="001840E7"/>
    <w:rsid w:val="00186033"/>
    <w:rsid w:val="0019072D"/>
    <w:rsid w:val="00197C73"/>
    <w:rsid w:val="001A5252"/>
    <w:rsid w:val="001B40C4"/>
    <w:rsid w:val="001B5235"/>
    <w:rsid w:val="001B5D3A"/>
    <w:rsid w:val="001C451D"/>
    <w:rsid w:val="001C6EEF"/>
    <w:rsid w:val="001D029C"/>
    <w:rsid w:val="001D1390"/>
    <w:rsid w:val="001E1732"/>
    <w:rsid w:val="001F7B8B"/>
    <w:rsid w:val="00207C0A"/>
    <w:rsid w:val="00210702"/>
    <w:rsid w:val="00220A01"/>
    <w:rsid w:val="0022103D"/>
    <w:rsid w:val="00227D20"/>
    <w:rsid w:val="00230AFB"/>
    <w:rsid w:val="00233DAC"/>
    <w:rsid w:val="00234911"/>
    <w:rsid w:val="00235F35"/>
    <w:rsid w:val="0024175B"/>
    <w:rsid w:val="00275E93"/>
    <w:rsid w:val="00276312"/>
    <w:rsid w:val="00276AD7"/>
    <w:rsid w:val="002773F0"/>
    <w:rsid w:val="00284CBF"/>
    <w:rsid w:val="002872C2"/>
    <w:rsid w:val="002901DF"/>
    <w:rsid w:val="002910A5"/>
    <w:rsid w:val="002958BD"/>
    <w:rsid w:val="00296EB8"/>
    <w:rsid w:val="002A18B4"/>
    <w:rsid w:val="002B09F7"/>
    <w:rsid w:val="002B3260"/>
    <w:rsid w:val="002D1141"/>
    <w:rsid w:val="002D640A"/>
    <w:rsid w:val="002D6F3C"/>
    <w:rsid w:val="002D7E83"/>
    <w:rsid w:val="002E05AC"/>
    <w:rsid w:val="002E648B"/>
    <w:rsid w:val="002E72EC"/>
    <w:rsid w:val="002F2058"/>
    <w:rsid w:val="002F5B75"/>
    <w:rsid w:val="002F7BE6"/>
    <w:rsid w:val="00301043"/>
    <w:rsid w:val="0030540F"/>
    <w:rsid w:val="003158BD"/>
    <w:rsid w:val="00326A99"/>
    <w:rsid w:val="003317B5"/>
    <w:rsid w:val="003346BB"/>
    <w:rsid w:val="0033474D"/>
    <w:rsid w:val="00337088"/>
    <w:rsid w:val="00346DD4"/>
    <w:rsid w:val="0034783A"/>
    <w:rsid w:val="00357981"/>
    <w:rsid w:val="00364581"/>
    <w:rsid w:val="003649F5"/>
    <w:rsid w:val="00365701"/>
    <w:rsid w:val="00371B0B"/>
    <w:rsid w:val="00374716"/>
    <w:rsid w:val="00380FEA"/>
    <w:rsid w:val="003811D5"/>
    <w:rsid w:val="00381948"/>
    <w:rsid w:val="00383286"/>
    <w:rsid w:val="00385CC5"/>
    <w:rsid w:val="0038717A"/>
    <w:rsid w:val="003903B0"/>
    <w:rsid w:val="00393645"/>
    <w:rsid w:val="00393B89"/>
    <w:rsid w:val="003A0720"/>
    <w:rsid w:val="003A1707"/>
    <w:rsid w:val="003C4612"/>
    <w:rsid w:val="003D604E"/>
    <w:rsid w:val="003D73FA"/>
    <w:rsid w:val="003E1E4E"/>
    <w:rsid w:val="003F0FF3"/>
    <w:rsid w:val="00414630"/>
    <w:rsid w:val="0041643F"/>
    <w:rsid w:val="00417AA4"/>
    <w:rsid w:val="00420021"/>
    <w:rsid w:val="00423AC4"/>
    <w:rsid w:val="0043369F"/>
    <w:rsid w:val="00433976"/>
    <w:rsid w:val="00435C71"/>
    <w:rsid w:val="00435CFB"/>
    <w:rsid w:val="00443317"/>
    <w:rsid w:val="00452358"/>
    <w:rsid w:val="004549B9"/>
    <w:rsid w:val="004563FA"/>
    <w:rsid w:val="00460CA3"/>
    <w:rsid w:val="00465A0B"/>
    <w:rsid w:val="0046734F"/>
    <w:rsid w:val="00477E8C"/>
    <w:rsid w:val="004827B5"/>
    <w:rsid w:val="004870FF"/>
    <w:rsid w:val="0048784E"/>
    <w:rsid w:val="004937CC"/>
    <w:rsid w:val="004A4EBF"/>
    <w:rsid w:val="004A66BE"/>
    <w:rsid w:val="004A66C7"/>
    <w:rsid w:val="004B3BD4"/>
    <w:rsid w:val="004C28BD"/>
    <w:rsid w:val="004C773D"/>
    <w:rsid w:val="004C77EE"/>
    <w:rsid w:val="004D7F6A"/>
    <w:rsid w:val="004F2633"/>
    <w:rsid w:val="005028AA"/>
    <w:rsid w:val="005040D3"/>
    <w:rsid w:val="00504BAC"/>
    <w:rsid w:val="005237BE"/>
    <w:rsid w:val="005246DD"/>
    <w:rsid w:val="00524EEC"/>
    <w:rsid w:val="00525784"/>
    <w:rsid w:val="005373E0"/>
    <w:rsid w:val="00537476"/>
    <w:rsid w:val="00537ED2"/>
    <w:rsid w:val="00542AF4"/>
    <w:rsid w:val="00551B4B"/>
    <w:rsid w:val="00552396"/>
    <w:rsid w:val="005536DC"/>
    <w:rsid w:val="00556A07"/>
    <w:rsid w:val="005720FE"/>
    <w:rsid w:val="0057331A"/>
    <w:rsid w:val="005773EB"/>
    <w:rsid w:val="0058482C"/>
    <w:rsid w:val="00587BAB"/>
    <w:rsid w:val="00593372"/>
    <w:rsid w:val="005A41E8"/>
    <w:rsid w:val="005B2864"/>
    <w:rsid w:val="005B2F41"/>
    <w:rsid w:val="005B5B97"/>
    <w:rsid w:val="005C022D"/>
    <w:rsid w:val="005C3D4E"/>
    <w:rsid w:val="005C5151"/>
    <w:rsid w:val="005E1E70"/>
    <w:rsid w:val="005E628A"/>
    <w:rsid w:val="005F297E"/>
    <w:rsid w:val="005F53A3"/>
    <w:rsid w:val="00600383"/>
    <w:rsid w:val="00611418"/>
    <w:rsid w:val="00613FCC"/>
    <w:rsid w:val="00615FC0"/>
    <w:rsid w:val="00625A1D"/>
    <w:rsid w:val="00631057"/>
    <w:rsid w:val="006324FA"/>
    <w:rsid w:val="00633E16"/>
    <w:rsid w:val="00636DB3"/>
    <w:rsid w:val="006435C5"/>
    <w:rsid w:val="0064560E"/>
    <w:rsid w:val="0065354F"/>
    <w:rsid w:val="00662020"/>
    <w:rsid w:val="00663CA7"/>
    <w:rsid w:val="006658F1"/>
    <w:rsid w:val="00670A3B"/>
    <w:rsid w:val="0067278B"/>
    <w:rsid w:val="00676365"/>
    <w:rsid w:val="00680272"/>
    <w:rsid w:val="0068092E"/>
    <w:rsid w:val="006816A5"/>
    <w:rsid w:val="00685858"/>
    <w:rsid w:val="006974B7"/>
    <w:rsid w:val="006A64E0"/>
    <w:rsid w:val="006B0ED7"/>
    <w:rsid w:val="006B1D41"/>
    <w:rsid w:val="006B291D"/>
    <w:rsid w:val="006B2F72"/>
    <w:rsid w:val="006C3EC0"/>
    <w:rsid w:val="006C423E"/>
    <w:rsid w:val="006C5F7A"/>
    <w:rsid w:val="006C6D14"/>
    <w:rsid w:val="006E38FC"/>
    <w:rsid w:val="006F28DD"/>
    <w:rsid w:val="006F2F6B"/>
    <w:rsid w:val="00720D09"/>
    <w:rsid w:val="007261B8"/>
    <w:rsid w:val="00727C77"/>
    <w:rsid w:val="0073745F"/>
    <w:rsid w:val="007474D1"/>
    <w:rsid w:val="00747587"/>
    <w:rsid w:val="00754C56"/>
    <w:rsid w:val="0075621F"/>
    <w:rsid w:val="00771340"/>
    <w:rsid w:val="0077415A"/>
    <w:rsid w:val="00776108"/>
    <w:rsid w:val="00777B67"/>
    <w:rsid w:val="00777F39"/>
    <w:rsid w:val="00783910"/>
    <w:rsid w:val="00786538"/>
    <w:rsid w:val="0079218D"/>
    <w:rsid w:val="007928EF"/>
    <w:rsid w:val="00794C9F"/>
    <w:rsid w:val="007A2158"/>
    <w:rsid w:val="007A2527"/>
    <w:rsid w:val="007A35B3"/>
    <w:rsid w:val="007C3E33"/>
    <w:rsid w:val="007C3EB3"/>
    <w:rsid w:val="007C4569"/>
    <w:rsid w:val="007D23FC"/>
    <w:rsid w:val="007D404C"/>
    <w:rsid w:val="007D6AD6"/>
    <w:rsid w:val="007D766C"/>
    <w:rsid w:val="007E0876"/>
    <w:rsid w:val="007E5CDA"/>
    <w:rsid w:val="008047B2"/>
    <w:rsid w:val="00805065"/>
    <w:rsid w:val="00807EF6"/>
    <w:rsid w:val="00811034"/>
    <w:rsid w:val="008122FA"/>
    <w:rsid w:val="00812F55"/>
    <w:rsid w:val="008133C3"/>
    <w:rsid w:val="00814B7F"/>
    <w:rsid w:val="00816915"/>
    <w:rsid w:val="00823F74"/>
    <w:rsid w:val="00831494"/>
    <w:rsid w:val="0083266E"/>
    <w:rsid w:val="00832E83"/>
    <w:rsid w:val="008407B1"/>
    <w:rsid w:val="00841D9C"/>
    <w:rsid w:val="008436E1"/>
    <w:rsid w:val="00846C9A"/>
    <w:rsid w:val="00850488"/>
    <w:rsid w:val="00852EE5"/>
    <w:rsid w:val="00856AA9"/>
    <w:rsid w:val="008601AC"/>
    <w:rsid w:val="00863E50"/>
    <w:rsid w:val="008671AC"/>
    <w:rsid w:val="00872515"/>
    <w:rsid w:val="00873D04"/>
    <w:rsid w:val="00880CF0"/>
    <w:rsid w:val="008974C3"/>
    <w:rsid w:val="00897AC6"/>
    <w:rsid w:val="00897FCA"/>
    <w:rsid w:val="008A1CA4"/>
    <w:rsid w:val="008A417D"/>
    <w:rsid w:val="008A5890"/>
    <w:rsid w:val="008B4D26"/>
    <w:rsid w:val="008C45F3"/>
    <w:rsid w:val="008D5827"/>
    <w:rsid w:val="008E0A0B"/>
    <w:rsid w:val="008E5E70"/>
    <w:rsid w:val="008E7C1B"/>
    <w:rsid w:val="008E7D3B"/>
    <w:rsid w:val="008F1017"/>
    <w:rsid w:val="008F4065"/>
    <w:rsid w:val="00901B9C"/>
    <w:rsid w:val="00914776"/>
    <w:rsid w:val="00914949"/>
    <w:rsid w:val="00914A7A"/>
    <w:rsid w:val="00922E3A"/>
    <w:rsid w:val="00927768"/>
    <w:rsid w:val="009340BE"/>
    <w:rsid w:val="00934881"/>
    <w:rsid w:val="0094111D"/>
    <w:rsid w:val="00941DA9"/>
    <w:rsid w:val="00942E45"/>
    <w:rsid w:val="009432EC"/>
    <w:rsid w:val="00944E32"/>
    <w:rsid w:val="009458CB"/>
    <w:rsid w:val="00950D4B"/>
    <w:rsid w:val="00951BC5"/>
    <w:rsid w:val="00960664"/>
    <w:rsid w:val="00962512"/>
    <w:rsid w:val="00974185"/>
    <w:rsid w:val="00981780"/>
    <w:rsid w:val="009826E7"/>
    <w:rsid w:val="0098493B"/>
    <w:rsid w:val="00985C6E"/>
    <w:rsid w:val="00993D0B"/>
    <w:rsid w:val="00997476"/>
    <w:rsid w:val="009A6294"/>
    <w:rsid w:val="009B0021"/>
    <w:rsid w:val="009B3D03"/>
    <w:rsid w:val="009C7D00"/>
    <w:rsid w:val="009D0C87"/>
    <w:rsid w:val="009D49A5"/>
    <w:rsid w:val="009D4B42"/>
    <w:rsid w:val="009D4CAD"/>
    <w:rsid w:val="009E0F65"/>
    <w:rsid w:val="009E329E"/>
    <w:rsid w:val="009E39F1"/>
    <w:rsid w:val="009E71F0"/>
    <w:rsid w:val="009E733E"/>
    <w:rsid w:val="009F1718"/>
    <w:rsid w:val="009F1EC8"/>
    <w:rsid w:val="00A04C07"/>
    <w:rsid w:val="00A06379"/>
    <w:rsid w:val="00A073D1"/>
    <w:rsid w:val="00A11E1D"/>
    <w:rsid w:val="00A13FDD"/>
    <w:rsid w:val="00A16EE4"/>
    <w:rsid w:val="00A23634"/>
    <w:rsid w:val="00A241F6"/>
    <w:rsid w:val="00A31BF0"/>
    <w:rsid w:val="00A37441"/>
    <w:rsid w:val="00A37ADC"/>
    <w:rsid w:val="00A46EE0"/>
    <w:rsid w:val="00A5452D"/>
    <w:rsid w:val="00A56452"/>
    <w:rsid w:val="00A61E68"/>
    <w:rsid w:val="00A6384D"/>
    <w:rsid w:val="00A66F07"/>
    <w:rsid w:val="00A72093"/>
    <w:rsid w:val="00A726EF"/>
    <w:rsid w:val="00A726F5"/>
    <w:rsid w:val="00A731D5"/>
    <w:rsid w:val="00A841D5"/>
    <w:rsid w:val="00A84C56"/>
    <w:rsid w:val="00A84D26"/>
    <w:rsid w:val="00A872DE"/>
    <w:rsid w:val="00A87CBA"/>
    <w:rsid w:val="00A93622"/>
    <w:rsid w:val="00A93FD4"/>
    <w:rsid w:val="00A959FD"/>
    <w:rsid w:val="00A96CEE"/>
    <w:rsid w:val="00A97936"/>
    <w:rsid w:val="00AA4CF3"/>
    <w:rsid w:val="00AA6846"/>
    <w:rsid w:val="00AA719E"/>
    <w:rsid w:val="00AA78E7"/>
    <w:rsid w:val="00AB0E07"/>
    <w:rsid w:val="00AB2576"/>
    <w:rsid w:val="00AC1F0C"/>
    <w:rsid w:val="00AC599A"/>
    <w:rsid w:val="00AE2F39"/>
    <w:rsid w:val="00AF28A6"/>
    <w:rsid w:val="00B079C5"/>
    <w:rsid w:val="00B20BDB"/>
    <w:rsid w:val="00B20E39"/>
    <w:rsid w:val="00B3188B"/>
    <w:rsid w:val="00B31C9C"/>
    <w:rsid w:val="00B32AF3"/>
    <w:rsid w:val="00B452ED"/>
    <w:rsid w:val="00B52200"/>
    <w:rsid w:val="00B60003"/>
    <w:rsid w:val="00B61D7B"/>
    <w:rsid w:val="00B61E9E"/>
    <w:rsid w:val="00B64DDA"/>
    <w:rsid w:val="00B80A54"/>
    <w:rsid w:val="00B83E3E"/>
    <w:rsid w:val="00BA2197"/>
    <w:rsid w:val="00BA67BC"/>
    <w:rsid w:val="00BB4D82"/>
    <w:rsid w:val="00BC1429"/>
    <w:rsid w:val="00BD3B7F"/>
    <w:rsid w:val="00BD60A6"/>
    <w:rsid w:val="00BE1504"/>
    <w:rsid w:val="00BE38E6"/>
    <w:rsid w:val="00BF09D2"/>
    <w:rsid w:val="00BF1718"/>
    <w:rsid w:val="00BF4CA4"/>
    <w:rsid w:val="00BF52F9"/>
    <w:rsid w:val="00BF6AD1"/>
    <w:rsid w:val="00C01F40"/>
    <w:rsid w:val="00C0321B"/>
    <w:rsid w:val="00C072E6"/>
    <w:rsid w:val="00C07DBE"/>
    <w:rsid w:val="00C25A36"/>
    <w:rsid w:val="00C27B7B"/>
    <w:rsid w:val="00C34107"/>
    <w:rsid w:val="00C3558D"/>
    <w:rsid w:val="00C42192"/>
    <w:rsid w:val="00C447E9"/>
    <w:rsid w:val="00C53770"/>
    <w:rsid w:val="00C637CB"/>
    <w:rsid w:val="00C70802"/>
    <w:rsid w:val="00C70FB4"/>
    <w:rsid w:val="00C712A3"/>
    <w:rsid w:val="00C80269"/>
    <w:rsid w:val="00C827B0"/>
    <w:rsid w:val="00C95B66"/>
    <w:rsid w:val="00CA05EC"/>
    <w:rsid w:val="00CA2294"/>
    <w:rsid w:val="00CA30D9"/>
    <w:rsid w:val="00CA4844"/>
    <w:rsid w:val="00CA79AD"/>
    <w:rsid w:val="00CB0D6C"/>
    <w:rsid w:val="00CB200F"/>
    <w:rsid w:val="00CB460D"/>
    <w:rsid w:val="00CB4A65"/>
    <w:rsid w:val="00CB7ADF"/>
    <w:rsid w:val="00CC1279"/>
    <w:rsid w:val="00CC5FCE"/>
    <w:rsid w:val="00CD1398"/>
    <w:rsid w:val="00CD28E0"/>
    <w:rsid w:val="00CD45CB"/>
    <w:rsid w:val="00CE129D"/>
    <w:rsid w:val="00CF2504"/>
    <w:rsid w:val="00CF3EB2"/>
    <w:rsid w:val="00CF4B21"/>
    <w:rsid w:val="00D14DA6"/>
    <w:rsid w:val="00D15E1E"/>
    <w:rsid w:val="00D24DC2"/>
    <w:rsid w:val="00D2505E"/>
    <w:rsid w:val="00D27430"/>
    <w:rsid w:val="00D277D3"/>
    <w:rsid w:val="00D313E7"/>
    <w:rsid w:val="00D32950"/>
    <w:rsid w:val="00D4134A"/>
    <w:rsid w:val="00D43B43"/>
    <w:rsid w:val="00D46DCB"/>
    <w:rsid w:val="00D5075D"/>
    <w:rsid w:val="00D5144C"/>
    <w:rsid w:val="00D51868"/>
    <w:rsid w:val="00D52E2E"/>
    <w:rsid w:val="00D55417"/>
    <w:rsid w:val="00D5625A"/>
    <w:rsid w:val="00D615FB"/>
    <w:rsid w:val="00D7022E"/>
    <w:rsid w:val="00D72D6F"/>
    <w:rsid w:val="00D736F4"/>
    <w:rsid w:val="00D81894"/>
    <w:rsid w:val="00D828CC"/>
    <w:rsid w:val="00D91E7D"/>
    <w:rsid w:val="00D955F4"/>
    <w:rsid w:val="00DA3996"/>
    <w:rsid w:val="00DA4AA3"/>
    <w:rsid w:val="00DA5E7B"/>
    <w:rsid w:val="00DB3872"/>
    <w:rsid w:val="00DC115C"/>
    <w:rsid w:val="00DC741F"/>
    <w:rsid w:val="00DD186D"/>
    <w:rsid w:val="00DF7ED7"/>
    <w:rsid w:val="00E042C6"/>
    <w:rsid w:val="00E06590"/>
    <w:rsid w:val="00E11DE3"/>
    <w:rsid w:val="00E20B2B"/>
    <w:rsid w:val="00E24156"/>
    <w:rsid w:val="00E2468D"/>
    <w:rsid w:val="00E27420"/>
    <w:rsid w:val="00E27804"/>
    <w:rsid w:val="00E362E3"/>
    <w:rsid w:val="00E378FA"/>
    <w:rsid w:val="00E471C1"/>
    <w:rsid w:val="00E522FA"/>
    <w:rsid w:val="00E56AC6"/>
    <w:rsid w:val="00E60967"/>
    <w:rsid w:val="00E61263"/>
    <w:rsid w:val="00E6266A"/>
    <w:rsid w:val="00E62CEB"/>
    <w:rsid w:val="00E65843"/>
    <w:rsid w:val="00E67188"/>
    <w:rsid w:val="00E769C3"/>
    <w:rsid w:val="00E86667"/>
    <w:rsid w:val="00E913CC"/>
    <w:rsid w:val="00E91E60"/>
    <w:rsid w:val="00E92A20"/>
    <w:rsid w:val="00E95B89"/>
    <w:rsid w:val="00EA30A0"/>
    <w:rsid w:val="00EB1899"/>
    <w:rsid w:val="00EB2638"/>
    <w:rsid w:val="00EB33EF"/>
    <w:rsid w:val="00EB4009"/>
    <w:rsid w:val="00EB7390"/>
    <w:rsid w:val="00EC2873"/>
    <w:rsid w:val="00EC62AD"/>
    <w:rsid w:val="00ED6277"/>
    <w:rsid w:val="00EE7D17"/>
    <w:rsid w:val="00EF620C"/>
    <w:rsid w:val="00F02802"/>
    <w:rsid w:val="00F04EE2"/>
    <w:rsid w:val="00F13D00"/>
    <w:rsid w:val="00F15B78"/>
    <w:rsid w:val="00F34FA7"/>
    <w:rsid w:val="00F351A9"/>
    <w:rsid w:val="00F40E87"/>
    <w:rsid w:val="00F415AF"/>
    <w:rsid w:val="00F444CD"/>
    <w:rsid w:val="00F47456"/>
    <w:rsid w:val="00F52525"/>
    <w:rsid w:val="00F57E32"/>
    <w:rsid w:val="00F65670"/>
    <w:rsid w:val="00F6765C"/>
    <w:rsid w:val="00F728C5"/>
    <w:rsid w:val="00F8718E"/>
    <w:rsid w:val="00FA5992"/>
    <w:rsid w:val="00FC2EBE"/>
    <w:rsid w:val="00FC58A4"/>
    <w:rsid w:val="00FD0567"/>
    <w:rsid w:val="00FD1911"/>
    <w:rsid w:val="00FE044B"/>
    <w:rsid w:val="00FE19C0"/>
    <w:rsid w:val="00FF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A7A403"/>
  <w15:docId w15:val="{14CF9F99-6964-4B9D-88EF-32988CAE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1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qFormat/>
    <w:rsid w:val="0038717A"/>
    <w:pPr>
      <w:keepNext/>
      <w:tabs>
        <w:tab w:val="left" w:pos="1134"/>
        <w:tab w:val="left" w:pos="1701"/>
        <w:tab w:val="left" w:pos="5670"/>
        <w:tab w:val="left" w:pos="6480"/>
      </w:tabs>
      <w:jc w:val="center"/>
      <w:outlineLvl w:val="0"/>
    </w:pPr>
    <w:rPr>
      <w:rFonts w:ascii="Arial" w:hAnsi="Arial"/>
      <w:b/>
      <w:snapToGrid w:val="0"/>
      <w:sz w:val="28"/>
      <w:u w:val="singl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30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30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8717A"/>
    <w:rPr>
      <w:rFonts w:ascii="Arial" w:eastAsia="Times New Roman" w:hAnsi="Arial" w:cs="Times New Roman"/>
      <w:b/>
      <w:snapToGrid w:val="0"/>
      <w:sz w:val="28"/>
      <w:szCs w:val="20"/>
      <w:u w:val="single"/>
      <w:lang w:eastAsia="fr-FR"/>
    </w:rPr>
  </w:style>
  <w:style w:type="paragraph" w:styleId="En-tte">
    <w:name w:val="header"/>
    <w:basedOn w:val="Normal"/>
    <w:link w:val="En-tteCar"/>
    <w:uiPriority w:val="99"/>
    <w:rsid w:val="0038717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8717A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38717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8717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Lienhypertexte">
    <w:name w:val="Hyperlink"/>
    <w:basedOn w:val="Policepardfaut"/>
    <w:rsid w:val="0038717A"/>
    <w:rPr>
      <w:color w:val="0000FF"/>
      <w:u w:val="single"/>
    </w:rPr>
  </w:style>
  <w:style w:type="character" w:styleId="CitationHTML">
    <w:name w:val="HTML Cite"/>
    <w:basedOn w:val="Policepardfaut"/>
    <w:uiPriority w:val="99"/>
    <w:unhideWhenUsed/>
    <w:rsid w:val="0038717A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717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17A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587BAB"/>
    <w:pPr>
      <w:ind w:left="720"/>
      <w:contextualSpacing/>
    </w:pPr>
  </w:style>
  <w:style w:type="character" w:customStyle="1" w:styleId="editiban-datalabel">
    <w:name w:val="editiban-datalabel"/>
    <w:basedOn w:val="Policepardfaut"/>
    <w:rsid w:val="00525784"/>
  </w:style>
  <w:style w:type="character" w:customStyle="1" w:styleId="editiban-dataline">
    <w:name w:val="editiban-dataline"/>
    <w:basedOn w:val="Policepardfaut"/>
    <w:rsid w:val="00525784"/>
  </w:style>
  <w:style w:type="character" w:customStyle="1" w:styleId="editiban-dataline--nobold">
    <w:name w:val="editiban-dataline--nobold"/>
    <w:basedOn w:val="Policepardfaut"/>
    <w:rsid w:val="00525784"/>
  </w:style>
  <w:style w:type="character" w:customStyle="1" w:styleId="editiban-datavalue">
    <w:name w:val="editiban-datavalue"/>
    <w:basedOn w:val="Policepardfaut"/>
    <w:rsid w:val="00525784"/>
  </w:style>
  <w:style w:type="character" w:styleId="Mentionnonrsolue">
    <w:name w:val="Unresolved Mention"/>
    <w:basedOn w:val="Policepardfaut"/>
    <w:uiPriority w:val="99"/>
    <w:semiHidden/>
    <w:unhideWhenUsed/>
    <w:rsid w:val="00B452ED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11307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11307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9468">
          <w:marLeft w:val="0"/>
          <w:marRight w:val="0"/>
          <w:marTop w:val="0"/>
          <w:marBottom w:val="0"/>
          <w:divBdr>
            <w:top w:val="single" w:sz="6" w:space="5" w:color="ECED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58573">
          <w:marLeft w:val="0"/>
          <w:marRight w:val="0"/>
          <w:marTop w:val="0"/>
          <w:marBottom w:val="0"/>
          <w:divBdr>
            <w:top w:val="single" w:sz="6" w:space="5" w:color="ECED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58641">
          <w:marLeft w:val="0"/>
          <w:marRight w:val="0"/>
          <w:marTop w:val="0"/>
          <w:marBottom w:val="0"/>
          <w:divBdr>
            <w:top w:val="single" w:sz="6" w:space="5" w:color="ECED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4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136">
          <w:marLeft w:val="0"/>
          <w:marRight w:val="0"/>
          <w:marTop w:val="0"/>
          <w:marBottom w:val="0"/>
          <w:divBdr>
            <w:top w:val="single" w:sz="6" w:space="5" w:color="ECED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6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B4324-ADAF-4340-B372-869A4EDEA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lydie</dc:creator>
  <cp:lastModifiedBy>Michel Ribes</cp:lastModifiedBy>
  <cp:revision>2</cp:revision>
  <cp:lastPrinted>2025-04-10T09:41:00Z</cp:lastPrinted>
  <dcterms:created xsi:type="dcterms:W3CDTF">2026-10-27T11:45:00Z</dcterms:created>
  <dcterms:modified xsi:type="dcterms:W3CDTF">2026-10-27T11:45:00Z</dcterms:modified>
</cp:coreProperties>
</file>